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3296CF" w14:textId="07CE9AB6" w:rsidR="00546255" w:rsidRDefault="0032420A" w:rsidP="00546255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УТВЕРЖДАЮ</w:t>
      </w:r>
      <w:r w:rsidR="00546255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:</w:t>
      </w:r>
    </w:p>
    <w:p w14:paraId="67D04835" w14:textId="7295CF9D" w:rsidR="00546255" w:rsidRDefault="00546255" w:rsidP="00546255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 xml:space="preserve">Директор </w:t>
      </w:r>
    </w:p>
    <w:p w14:paraId="3C6EFE42" w14:textId="77777777" w:rsidR="00546255" w:rsidRDefault="00546255" w:rsidP="00546255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 xml:space="preserve">МАУК «МЦ РДК </w:t>
      </w:r>
      <w:proofErr w:type="spellStart"/>
      <w:r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Лунинского</w:t>
      </w:r>
      <w:proofErr w:type="spellEnd"/>
      <w:r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 xml:space="preserve"> района» </w:t>
      </w:r>
    </w:p>
    <w:p w14:paraId="091CFE20" w14:textId="448AFD29" w:rsidR="00546255" w:rsidRDefault="00546255" w:rsidP="00546255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_____________</w:t>
      </w:r>
      <w:r w:rsidR="00D26F69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 xml:space="preserve"> Максимова Н.Н.</w:t>
      </w:r>
    </w:p>
    <w:p w14:paraId="384DC46D" w14:textId="495E10D8" w:rsidR="00546255" w:rsidRDefault="00546255" w:rsidP="00546255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</w:p>
    <w:p w14:paraId="38B8F99F" w14:textId="77777777" w:rsidR="00230DCE" w:rsidRDefault="00230DCE" w:rsidP="00546255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</w:p>
    <w:p w14:paraId="2554C746" w14:textId="31A56323" w:rsidR="00546255" w:rsidRPr="003917B7" w:rsidRDefault="00546255" w:rsidP="00546255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</w:pPr>
      <w:r w:rsidRPr="00D6048F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План мероприятий в рамках </w:t>
      </w:r>
      <w:r w:rsidR="008918D5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программы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 </w:t>
      </w:r>
      <w:r w:rsidRPr="00D6048F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"Пушкинск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ая</w:t>
      </w:r>
      <w:r w:rsidRPr="00D6048F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 карт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а</w:t>
      </w:r>
      <w:r w:rsidRPr="00D6048F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" </w:t>
      </w:r>
    </w:p>
    <w:p w14:paraId="406D9349" w14:textId="47FB8EAD" w:rsidR="00546255" w:rsidRPr="003917B7" w:rsidRDefault="00546255" w:rsidP="008805C3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</w:pPr>
      <w:r w:rsidRPr="00D6048F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на </w:t>
      </w:r>
      <w:r w:rsidR="00897CDC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октябрь</w:t>
      </w:r>
      <w:r w:rsidR="00230DCE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 </w:t>
      </w:r>
      <w:r w:rsidRPr="00D6048F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202</w:t>
      </w:r>
      <w:r w:rsidR="00DE75CA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5</w:t>
      </w:r>
      <w:r w:rsidRPr="00D6048F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 год</w:t>
      </w:r>
      <w:r w:rsidR="00DE75CA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а</w:t>
      </w:r>
    </w:p>
    <w:p w14:paraId="46B81C9A" w14:textId="77777777" w:rsidR="00546255" w:rsidRDefault="00546255" w:rsidP="00546255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</w:p>
    <w:tbl>
      <w:tblPr>
        <w:tblStyle w:val="a3"/>
        <w:tblW w:w="9923" w:type="dxa"/>
        <w:tblInd w:w="-289" w:type="dxa"/>
        <w:tblLook w:val="04A0" w:firstRow="1" w:lastRow="0" w:firstColumn="1" w:lastColumn="0" w:noHBand="0" w:noVBand="1"/>
      </w:tblPr>
      <w:tblGrid>
        <w:gridCol w:w="647"/>
        <w:gridCol w:w="3035"/>
        <w:gridCol w:w="1689"/>
        <w:gridCol w:w="2198"/>
        <w:gridCol w:w="2354"/>
      </w:tblGrid>
      <w:tr w:rsidR="00546255" w14:paraId="0342AF73" w14:textId="77777777" w:rsidTr="00DC7F4F">
        <w:tc>
          <w:tcPr>
            <w:tcW w:w="647" w:type="dxa"/>
          </w:tcPr>
          <w:p w14:paraId="202E2BEB" w14:textId="77777777" w:rsidR="00546255" w:rsidRPr="003917B7" w:rsidRDefault="00546255" w:rsidP="002742CB">
            <w:pPr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</w:pPr>
            <w:r w:rsidRPr="003917B7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  <w:t>№ п/п</w:t>
            </w:r>
          </w:p>
        </w:tc>
        <w:tc>
          <w:tcPr>
            <w:tcW w:w="3035" w:type="dxa"/>
          </w:tcPr>
          <w:p w14:paraId="2657A665" w14:textId="77777777" w:rsidR="00546255" w:rsidRPr="003917B7" w:rsidRDefault="00546255" w:rsidP="002742CB">
            <w:pPr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</w:pPr>
            <w:r w:rsidRPr="003917B7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  <w:t>Наименовани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  <w:t>е</w:t>
            </w:r>
            <w:r w:rsidRPr="003917B7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  <w:t xml:space="preserve"> мероприятия</w:t>
            </w:r>
          </w:p>
        </w:tc>
        <w:tc>
          <w:tcPr>
            <w:tcW w:w="1689" w:type="dxa"/>
          </w:tcPr>
          <w:p w14:paraId="0B974A3C" w14:textId="3973D281" w:rsidR="00546255" w:rsidRPr="003917B7" w:rsidRDefault="00546255" w:rsidP="002742CB">
            <w:pPr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</w:pPr>
            <w:r w:rsidRPr="003917B7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  <w:t xml:space="preserve">Дата </w:t>
            </w:r>
            <w:r w:rsidR="00ED2E4F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  <w:t xml:space="preserve">и время </w:t>
            </w:r>
            <w:r w:rsidRPr="003917B7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  <w:t>проведения</w:t>
            </w:r>
          </w:p>
        </w:tc>
        <w:tc>
          <w:tcPr>
            <w:tcW w:w="2198" w:type="dxa"/>
          </w:tcPr>
          <w:p w14:paraId="46079598" w14:textId="77777777" w:rsidR="00546255" w:rsidRPr="003917B7" w:rsidRDefault="00546255" w:rsidP="002742CB">
            <w:pPr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</w:pPr>
            <w:r w:rsidRPr="003917B7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  <w:t>Место проведения</w:t>
            </w:r>
          </w:p>
        </w:tc>
        <w:tc>
          <w:tcPr>
            <w:tcW w:w="2354" w:type="dxa"/>
          </w:tcPr>
          <w:p w14:paraId="2C02D218" w14:textId="77777777" w:rsidR="00546255" w:rsidRPr="003917B7" w:rsidRDefault="00546255" w:rsidP="002742CB">
            <w:pPr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</w:pPr>
            <w:r w:rsidRPr="003917B7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  <w:t>Ответственный</w:t>
            </w:r>
          </w:p>
        </w:tc>
      </w:tr>
      <w:tr w:rsidR="009E08D3" w14:paraId="2D73EFCC" w14:textId="77777777" w:rsidTr="00DC7F4F">
        <w:tc>
          <w:tcPr>
            <w:tcW w:w="647" w:type="dxa"/>
          </w:tcPr>
          <w:p w14:paraId="1E8BD9DC" w14:textId="53C338BA" w:rsidR="009E08D3" w:rsidRPr="009E08D3" w:rsidRDefault="009E08D3" w:rsidP="009E08D3">
            <w:pPr>
              <w:jc w:val="center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kern w:val="36"/>
                <w:sz w:val="28"/>
                <w:szCs w:val="28"/>
                <w:lang w:eastAsia="ru-RU"/>
              </w:rPr>
            </w:pPr>
            <w:r w:rsidRPr="009E08D3">
              <w:rPr>
                <w:rFonts w:ascii="Times New Roman" w:eastAsia="Times New Roman" w:hAnsi="Times New Roman" w:cs="Times New Roman"/>
                <w:bCs/>
                <w:color w:val="000000"/>
                <w:kern w:val="36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3035" w:type="dxa"/>
          </w:tcPr>
          <w:p w14:paraId="76318617" w14:textId="3DA2A75F" w:rsidR="009E08D3" w:rsidRPr="009E08D3" w:rsidRDefault="009E08D3" w:rsidP="009E08D3">
            <w:pPr>
              <w:jc w:val="both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kern w:val="36"/>
                <w:sz w:val="28"/>
                <w:szCs w:val="28"/>
                <w:lang w:eastAsia="ru-RU"/>
              </w:rPr>
              <w:t xml:space="preserve">Вечер-встреча «Калейдоскоп </w:t>
            </w:r>
            <w:r w:rsidRPr="009E08D3">
              <w:rPr>
                <w:rFonts w:ascii="Times New Roman" w:eastAsia="Times New Roman" w:hAnsi="Times New Roman" w:cs="Times New Roman"/>
                <w:bCs/>
                <w:color w:val="000000"/>
                <w:kern w:val="36"/>
                <w:sz w:val="28"/>
                <w:szCs w:val="28"/>
                <w:lang w:eastAsia="ru-RU"/>
              </w:rPr>
              <w:t>ремесел»</w:t>
            </w:r>
          </w:p>
        </w:tc>
        <w:tc>
          <w:tcPr>
            <w:tcW w:w="1689" w:type="dxa"/>
          </w:tcPr>
          <w:p w14:paraId="46BCCC5E" w14:textId="77777777" w:rsidR="009E08D3" w:rsidRDefault="009E08D3" w:rsidP="009E08D3">
            <w:pPr>
              <w:jc w:val="center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kern w:val="36"/>
                <w:sz w:val="28"/>
                <w:szCs w:val="28"/>
                <w:lang w:eastAsia="ru-RU"/>
              </w:rPr>
              <w:t>1 октября</w:t>
            </w:r>
          </w:p>
          <w:p w14:paraId="64F210E5" w14:textId="4642250C" w:rsidR="009E08D3" w:rsidRPr="009E08D3" w:rsidRDefault="009E08D3" w:rsidP="009E08D3">
            <w:pPr>
              <w:jc w:val="center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kern w:val="36"/>
                <w:sz w:val="28"/>
                <w:szCs w:val="28"/>
                <w:lang w:eastAsia="ru-RU"/>
              </w:rPr>
              <w:t>15:00</w:t>
            </w:r>
          </w:p>
        </w:tc>
        <w:tc>
          <w:tcPr>
            <w:tcW w:w="2198" w:type="dxa"/>
          </w:tcPr>
          <w:p w14:paraId="357F1ACD" w14:textId="3DEFAB6E" w:rsidR="009E08D3" w:rsidRPr="009E08D3" w:rsidRDefault="009E08D3" w:rsidP="009E08D3">
            <w:pPr>
              <w:jc w:val="center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kern w:val="36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kern w:val="36"/>
                <w:sz w:val="28"/>
                <w:szCs w:val="28"/>
                <w:lang w:eastAsia="ru-RU"/>
              </w:rPr>
              <w:t>Большевьясский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kern w:val="36"/>
                <w:sz w:val="28"/>
                <w:szCs w:val="28"/>
                <w:lang w:eastAsia="ru-RU"/>
              </w:rPr>
              <w:t xml:space="preserve"> КДЦ</w:t>
            </w:r>
          </w:p>
        </w:tc>
        <w:tc>
          <w:tcPr>
            <w:tcW w:w="2354" w:type="dxa"/>
          </w:tcPr>
          <w:p w14:paraId="6833FCBE" w14:textId="4F07C220" w:rsidR="009E08D3" w:rsidRPr="009E08D3" w:rsidRDefault="009E08D3" w:rsidP="009E08D3">
            <w:pPr>
              <w:jc w:val="center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kern w:val="36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kern w:val="36"/>
                <w:sz w:val="28"/>
                <w:szCs w:val="28"/>
                <w:lang w:eastAsia="ru-RU"/>
              </w:rPr>
              <w:t>Хазова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kern w:val="36"/>
                <w:sz w:val="28"/>
                <w:szCs w:val="28"/>
                <w:lang w:eastAsia="ru-RU"/>
              </w:rPr>
              <w:t xml:space="preserve"> Е.В.</w:t>
            </w:r>
          </w:p>
        </w:tc>
      </w:tr>
      <w:tr w:rsidR="00E2542E" w14:paraId="4E5E44C4" w14:textId="77777777" w:rsidTr="00452E5B">
        <w:tc>
          <w:tcPr>
            <w:tcW w:w="647" w:type="dxa"/>
          </w:tcPr>
          <w:p w14:paraId="043EE463" w14:textId="41687BA9" w:rsidR="00E2542E" w:rsidRDefault="009E08D3" w:rsidP="00E2542E">
            <w:pPr>
              <w:spacing w:line="360" w:lineRule="auto"/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3035" w:type="dxa"/>
          </w:tcPr>
          <w:p w14:paraId="7BCC648E" w14:textId="369E7B2A" w:rsidR="00E2542E" w:rsidRDefault="00E2542E" w:rsidP="00E2542E">
            <w:pPr>
              <w:outlineLvl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Мастер-класс «Движение традиций»</w:t>
            </w:r>
          </w:p>
        </w:tc>
        <w:tc>
          <w:tcPr>
            <w:tcW w:w="1689" w:type="dxa"/>
          </w:tcPr>
          <w:p w14:paraId="78E7DDE9" w14:textId="77777777" w:rsidR="00E2542E" w:rsidRDefault="00E2542E" w:rsidP="00E2542E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16 октября</w:t>
            </w:r>
          </w:p>
          <w:p w14:paraId="6B3A9D6F" w14:textId="723923CF" w:rsidR="00E2542E" w:rsidRDefault="00E2542E" w:rsidP="00E2542E">
            <w:pPr>
              <w:jc w:val="center"/>
              <w:outlineLvl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15:00</w:t>
            </w:r>
          </w:p>
        </w:tc>
        <w:tc>
          <w:tcPr>
            <w:tcW w:w="2198" w:type="dxa"/>
          </w:tcPr>
          <w:p w14:paraId="42B6A349" w14:textId="151FB942" w:rsidR="00E2542E" w:rsidRDefault="00E2542E" w:rsidP="00E2542E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РДК</w:t>
            </w:r>
          </w:p>
        </w:tc>
        <w:tc>
          <w:tcPr>
            <w:tcW w:w="2354" w:type="dxa"/>
          </w:tcPr>
          <w:p w14:paraId="7D12D298" w14:textId="77777777" w:rsidR="00E2542E" w:rsidRDefault="00E2542E" w:rsidP="00E2542E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Жукова Д.Р.</w:t>
            </w:r>
          </w:p>
          <w:p w14:paraId="73A2FA03" w14:textId="56260535" w:rsidR="00E2542E" w:rsidRDefault="00E2542E" w:rsidP="00E2542E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Жуков В.А.</w:t>
            </w:r>
          </w:p>
        </w:tc>
      </w:tr>
      <w:tr w:rsidR="00E2542E" w14:paraId="3B714603" w14:textId="77777777" w:rsidTr="00452E5B">
        <w:tc>
          <w:tcPr>
            <w:tcW w:w="647" w:type="dxa"/>
          </w:tcPr>
          <w:p w14:paraId="2548AE1A" w14:textId="7821F3A8" w:rsidR="00E2542E" w:rsidRDefault="009E08D3" w:rsidP="00E2542E">
            <w:pPr>
              <w:spacing w:line="360" w:lineRule="auto"/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3035" w:type="dxa"/>
          </w:tcPr>
          <w:p w14:paraId="704BD07E" w14:textId="0BA2A2FD" w:rsidR="00E2542E" w:rsidRDefault="00E2542E" w:rsidP="00E2542E">
            <w:pPr>
              <w:outlineLvl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Литературная программа «Сергей Есенин. Бесконечная легенда»</w:t>
            </w:r>
          </w:p>
        </w:tc>
        <w:tc>
          <w:tcPr>
            <w:tcW w:w="1689" w:type="dxa"/>
          </w:tcPr>
          <w:p w14:paraId="79538A7D" w14:textId="77777777" w:rsidR="00E2542E" w:rsidRDefault="00E2542E" w:rsidP="00E2542E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17 октября</w:t>
            </w:r>
          </w:p>
          <w:p w14:paraId="278A62B1" w14:textId="14F4E1A9" w:rsidR="00E2542E" w:rsidRDefault="00E2542E" w:rsidP="00E2542E">
            <w:pPr>
              <w:jc w:val="center"/>
              <w:outlineLvl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15:00</w:t>
            </w:r>
          </w:p>
        </w:tc>
        <w:tc>
          <w:tcPr>
            <w:tcW w:w="2198" w:type="dxa"/>
          </w:tcPr>
          <w:p w14:paraId="02F8EFF4" w14:textId="1181DACD" w:rsidR="00E2542E" w:rsidRDefault="00E2542E" w:rsidP="00E2542E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РДК</w:t>
            </w:r>
          </w:p>
        </w:tc>
        <w:tc>
          <w:tcPr>
            <w:tcW w:w="2354" w:type="dxa"/>
          </w:tcPr>
          <w:p w14:paraId="231A1A57" w14:textId="3DB3AC1C" w:rsidR="00E2542E" w:rsidRDefault="00E2542E" w:rsidP="00E2542E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Толубанов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А.А.</w:t>
            </w:r>
          </w:p>
        </w:tc>
      </w:tr>
      <w:tr w:rsidR="00E2542E" w14:paraId="2DC87D10" w14:textId="77777777" w:rsidTr="00452E5B">
        <w:tc>
          <w:tcPr>
            <w:tcW w:w="647" w:type="dxa"/>
          </w:tcPr>
          <w:p w14:paraId="4778497F" w14:textId="3E2F052B" w:rsidR="00E2542E" w:rsidRDefault="009E08D3" w:rsidP="00E2542E">
            <w:pPr>
              <w:spacing w:line="360" w:lineRule="auto"/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3035" w:type="dxa"/>
          </w:tcPr>
          <w:p w14:paraId="6CA860FB" w14:textId="4CCA36AB" w:rsidR="00E2542E" w:rsidRDefault="00E2542E" w:rsidP="00E2542E">
            <w:pPr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Лекция «В гостях у Станиславского»</w:t>
            </w:r>
          </w:p>
        </w:tc>
        <w:tc>
          <w:tcPr>
            <w:tcW w:w="1689" w:type="dxa"/>
          </w:tcPr>
          <w:p w14:paraId="54E2066F" w14:textId="77777777" w:rsidR="00E2542E" w:rsidRDefault="00E2542E" w:rsidP="00E2542E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22 октября</w:t>
            </w:r>
          </w:p>
          <w:p w14:paraId="129D60D7" w14:textId="1C83BF3B" w:rsidR="00E2542E" w:rsidRDefault="00E2542E" w:rsidP="00E2542E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15:00</w:t>
            </w:r>
          </w:p>
        </w:tc>
        <w:tc>
          <w:tcPr>
            <w:tcW w:w="2198" w:type="dxa"/>
          </w:tcPr>
          <w:p w14:paraId="3A98E20F" w14:textId="35B93E71" w:rsidR="00E2542E" w:rsidRDefault="00E2542E" w:rsidP="00E2542E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РДК</w:t>
            </w:r>
          </w:p>
        </w:tc>
        <w:tc>
          <w:tcPr>
            <w:tcW w:w="2354" w:type="dxa"/>
          </w:tcPr>
          <w:p w14:paraId="16253E02" w14:textId="73333D25" w:rsidR="00E2542E" w:rsidRDefault="00E2542E" w:rsidP="00E2542E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Богатова Е.Н.</w:t>
            </w:r>
          </w:p>
        </w:tc>
      </w:tr>
      <w:tr w:rsidR="00E2542E" w14:paraId="1019672D" w14:textId="77777777" w:rsidTr="005904B4">
        <w:tc>
          <w:tcPr>
            <w:tcW w:w="647" w:type="dxa"/>
          </w:tcPr>
          <w:p w14:paraId="76EBC160" w14:textId="354A550B" w:rsidR="00E2542E" w:rsidRDefault="009E08D3" w:rsidP="00E2542E">
            <w:pPr>
              <w:spacing w:line="360" w:lineRule="auto"/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3035" w:type="dxa"/>
          </w:tcPr>
          <w:p w14:paraId="4D66761D" w14:textId="11BB653D" w:rsidR="00E2542E" w:rsidRDefault="00E2542E" w:rsidP="00E2542E">
            <w:pPr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Мастер-класс «От заготовки к шедевру»</w:t>
            </w:r>
          </w:p>
        </w:tc>
        <w:tc>
          <w:tcPr>
            <w:tcW w:w="1689" w:type="dxa"/>
          </w:tcPr>
          <w:p w14:paraId="44D778C7" w14:textId="77777777" w:rsidR="00E2542E" w:rsidRDefault="00E2542E" w:rsidP="00E2542E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23 октября</w:t>
            </w:r>
          </w:p>
          <w:p w14:paraId="6ECE0249" w14:textId="534CAE98" w:rsidR="00E2542E" w:rsidRDefault="00E2542E" w:rsidP="00E2542E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16:00</w:t>
            </w:r>
          </w:p>
        </w:tc>
        <w:tc>
          <w:tcPr>
            <w:tcW w:w="2198" w:type="dxa"/>
          </w:tcPr>
          <w:p w14:paraId="703A9CDC" w14:textId="1161A167" w:rsidR="00E2542E" w:rsidRDefault="00E2542E" w:rsidP="00E2542E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Лесновьясский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КДЦ</w:t>
            </w:r>
          </w:p>
        </w:tc>
        <w:tc>
          <w:tcPr>
            <w:tcW w:w="2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084F5" w14:textId="7A1A644F" w:rsidR="00E2542E" w:rsidRDefault="00E2542E" w:rsidP="00E2542E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Родионова Т.В.</w:t>
            </w:r>
          </w:p>
        </w:tc>
      </w:tr>
      <w:tr w:rsidR="00E2542E" w14:paraId="21DC6613" w14:textId="77777777" w:rsidTr="00452E5B">
        <w:tc>
          <w:tcPr>
            <w:tcW w:w="647" w:type="dxa"/>
          </w:tcPr>
          <w:p w14:paraId="1089D691" w14:textId="5DA46595" w:rsidR="00E2542E" w:rsidRDefault="009E08D3" w:rsidP="00E2542E">
            <w:pPr>
              <w:spacing w:line="360" w:lineRule="auto"/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3035" w:type="dxa"/>
          </w:tcPr>
          <w:p w14:paraId="12F9336C" w14:textId="775AE108" w:rsidR="00E2542E" w:rsidRDefault="00E2542E" w:rsidP="00E2542E">
            <w:pPr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Фольклорная программа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Осенины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689" w:type="dxa"/>
          </w:tcPr>
          <w:p w14:paraId="7477EDEF" w14:textId="77777777" w:rsidR="00E2542E" w:rsidRDefault="00E2542E" w:rsidP="00E2542E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23 октября</w:t>
            </w:r>
          </w:p>
          <w:p w14:paraId="7D36794B" w14:textId="37EFD7BF" w:rsidR="00E2542E" w:rsidRDefault="00E2542E" w:rsidP="00E2542E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15:00</w:t>
            </w:r>
          </w:p>
        </w:tc>
        <w:tc>
          <w:tcPr>
            <w:tcW w:w="2198" w:type="dxa"/>
          </w:tcPr>
          <w:p w14:paraId="2DD821E4" w14:textId="07347FD9" w:rsidR="00E2542E" w:rsidRDefault="00E2542E" w:rsidP="00E2542E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РДК</w:t>
            </w:r>
          </w:p>
        </w:tc>
        <w:tc>
          <w:tcPr>
            <w:tcW w:w="2354" w:type="dxa"/>
          </w:tcPr>
          <w:p w14:paraId="041969EC" w14:textId="77777777" w:rsidR="00E2542E" w:rsidRDefault="00E2542E" w:rsidP="00E2542E">
            <w:pPr>
              <w:jc w:val="center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Петина Ю.В.</w:t>
            </w:r>
          </w:p>
          <w:p w14:paraId="5798F42E" w14:textId="5E013E27" w:rsidR="00E2542E" w:rsidRDefault="00E2542E" w:rsidP="00E2542E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Агафонова Е.А.</w:t>
            </w:r>
          </w:p>
        </w:tc>
      </w:tr>
      <w:tr w:rsidR="00E2542E" w14:paraId="74608852" w14:textId="77777777" w:rsidTr="00452E5B">
        <w:tc>
          <w:tcPr>
            <w:tcW w:w="647" w:type="dxa"/>
          </w:tcPr>
          <w:p w14:paraId="2EACD446" w14:textId="531E2D6C" w:rsidR="00E2542E" w:rsidRDefault="009E08D3" w:rsidP="00E2542E">
            <w:pPr>
              <w:spacing w:line="360" w:lineRule="auto"/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3035" w:type="dxa"/>
          </w:tcPr>
          <w:p w14:paraId="37585161" w14:textId="5A306584" w:rsidR="00E2542E" w:rsidRDefault="00DF5B4A" w:rsidP="00E2542E">
            <w:pPr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DF5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Музыкальная гостиная «Русская хоровая музыка»</w:t>
            </w:r>
            <w:bookmarkStart w:id="0" w:name="_GoBack"/>
            <w:bookmarkEnd w:id="0"/>
          </w:p>
        </w:tc>
        <w:tc>
          <w:tcPr>
            <w:tcW w:w="1689" w:type="dxa"/>
          </w:tcPr>
          <w:p w14:paraId="286D88E9" w14:textId="77777777" w:rsidR="00E2542E" w:rsidRDefault="00E2542E" w:rsidP="00E2542E">
            <w:pPr>
              <w:jc w:val="center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24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октября</w:t>
            </w:r>
          </w:p>
          <w:p w14:paraId="5236C8CF" w14:textId="0D2A12C9" w:rsidR="00E2542E" w:rsidRDefault="00E2542E" w:rsidP="00E2542E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15:00</w:t>
            </w:r>
          </w:p>
        </w:tc>
        <w:tc>
          <w:tcPr>
            <w:tcW w:w="2198" w:type="dxa"/>
          </w:tcPr>
          <w:p w14:paraId="1AC28D7C" w14:textId="221F6F14" w:rsidR="00E2542E" w:rsidRDefault="00E2542E" w:rsidP="00E2542E">
            <w:pPr>
              <w:jc w:val="center"/>
              <w:outlineLvl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РДК</w:t>
            </w:r>
          </w:p>
        </w:tc>
        <w:tc>
          <w:tcPr>
            <w:tcW w:w="2354" w:type="dxa"/>
          </w:tcPr>
          <w:p w14:paraId="34BA912F" w14:textId="2AF525BD" w:rsidR="00E2542E" w:rsidRDefault="00E2542E" w:rsidP="00E2542E">
            <w:pPr>
              <w:jc w:val="center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Скворцова Г.В.</w:t>
            </w:r>
          </w:p>
        </w:tc>
      </w:tr>
    </w:tbl>
    <w:p w14:paraId="5CD1C932" w14:textId="77777777" w:rsidR="00546255" w:rsidRPr="00D6048F" w:rsidRDefault="00546255" w:rsidP="00546255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</w:p>
    <w:p w14:paraId="53279191" w14:textId="77777777" w:rsidR="00C732E6" w:rsidRPr="00546255" w:rsidRDefault="00C732E6">
      <w:pPr>
        <w:rPr>
          <w:rFonts w:ascii="Times New Roman" w:hAnsi="Times New Roman" w:cs="Times New Roman"/>
          <w:sz w:val="28"/>
          <w:szCs w:val="28"/>
        </w:rPr>
      </w:pPr>
    </w:p>
    <w:sectPr w:rsidR="00C732E6" w:rsidRPr="005462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7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4924A9"/>
    <w:multiLevelType w:val="hybridMultilevel"/>
    <w:tmpl w:val="8CF89C46"/>
    <w:lvl w:ilvl="0" w:tplc="7BF61C56">
      <w:numFmt w:val="bullet"/>
      <w:lvlText w:val=""/>
      <w:lvlJc w:val="left"/>
      <w:pPr>
        <w:ind w:left="57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cs="Wingdings" w:hint="default"/>
      </w:rPr>
    </w:lvl>
    <w:lvl w:ilvl="3" w:tplc="0419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cs="Symbol" w:hint="default"/>
      </w:rPr>
    </w:lvl>
    <w:lvl w:ilvl="4" w:tplc="0419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cs="Wingdings" w:hint="default"/>
      </w:rPr>
    </w:lvl>
    <w:lvl w:ilvl="6" w:tplc="0419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cs="Symbol" w:hint="default"/>
      </w:rPr>
    </w:lvl>
    <w:lvl w:ilvl="7" w:tplc="0419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255"/>
    <w:rsid w:val="0001108C"/>
    <w:rsid w:val="00022DF4"/>
    <w:rsid w:val="00033F6A"/>
    <w:rsid w:val="00035990"/>
    <w:rsid w:val="0005106B"/>
    <w:rsid w:val="000B4E3F"/>
    <w:rsid w:val="000C2703"/>
    <w:rsid w:val="000E0650"/>
    <w:rsid w:val="00180C3A"/>
    <w:rsid w:val="001A75EC"/>
    <w:rsid w:val="001E14DF"/>
    <w:rsid w:val="001F5EBF"/>
    <w:rsid w:val="0020643D"/>
    <w:rsid w:val="002252F4"/>
    <w:rsid w:val="00230DCE"/>
    <w:rsid w:val="00254AAD"/>
    <w:rsid w:val="002828F7"/>
    <w:rsid w:val="00284099"/>
    <w:rsid w:val="002C6F35"/>
    <w:rsid w:val="0032420A"/>
    <w:rsid w:val="00367BA4"/>
    <w:rsid w:val="003D6587"/>
    <w:rsid w:val="0040772E"/>
    <w:rsid w:val="00423B0D"/>
    <w:rsid w:val="00467129"/>
    <w:rsid w:val="004773DE"/>
    <w:rsid w:val="004916C9"/>
    <w:rsid w:val="004D4A17"/>
    <w:rsid w:val="004E2F24"/>
    <w:rsid w:val="00546255"/>
    <w:rsid w:val="00602B6C"/>
    <w:rsid w:val="00616353"/>
    <w:rsid w:val="00653669"/>
    <w:rsid w:val="00660F67"/>
    <w:rsid w:val="00677339"/>
    <w:rsid w:val="006D64AB"/>
    <w:rsid w:val="006D66F7"/>
    <w:rsid w:val="0074260B"/>
    <w:rsid w:val="008805C3"/>
    <w:rsid w:val="008918D5"/>
    <w:rsid w:val="00897CDC"/>
    <w:rsid w:val="008B5199"/>
    <w:rsid w:val="00903D48"/>
    <w:rsid w:val="009A45B3"/>
    <w:rsid w:val="009D168D"/>
    <w:rsid w:val="009E08D3"/>
    <w:rsid w:val="00A5096A"/>
    <w:rsid w:val="00A6549A"/>
    <w:rsid w:val="00A84ABF"/>
    <w:rsid w:val="00A9117F"/>
    <w:rsid w:val="00A929AE"/>
    <w:rsid w:val="00AF1AB7"/>
    <w:rsid w:val="00B219CB"/>
    <w:rsid w:val="00BA495E"/>
    <w:rsid w:val="00C00DF7"/>
    <w:rsid w:val="00C17599"/>
    <w:rsid w:val="00C40CA2"/>
    <w:rsid w:val="00C50A37"/>
    <w:rsid w:val="00C52323"/>
    <w:rsid w:val="00C732E6"/>
    <w:rsid w:val="00C803A9"/>
    <w:rsid w:val="00C97508"/>
    <w:rsid w:val="00CE5021"/>
    <w:rsid w:val="00D26F69"/>
    <w:rsid w:val="00D4227A"/>
    <w:rsid w:val="00DC49D6"/>
    <w:rsid w:val="00DC5269"/>
    <w:rsid w:val="00DC7F4F"/>
    <w:rsid w:val="00DE75CA"/>
    <w:rsid w:val="00DF1F40"/>
    <w:rsid w:val="00DF5B4A"/>
    <w:rsid w:val="00E215A3"/>
    <w:rsid w:val="00E2542E"/>
    <w:rsid w:val="00E90940"/>
    <w:rsid w:val="00ED17AF"/>
    <w:rsid w:val="00ED2E4F"/>
    <w:rsid w:val="00F32A53"/>
    <w:rsid w:val="00F4724F"/>
    <w:rsid w:val="00F957CD"/>
    <w:rsid w:val="00FA48AF"/>
    <w:rsid w:val="00FD5C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86CDF6"/>
  <w15:chartTrackingRefBased/>
  <w15:docId w15:val="{2CB0DB45-30F2-4360-B9D3-26A550E843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46255"/>
  </w:style>
  <w:style w:type="paragraph" w:styleId="2">
    <w:name w:val="heading 2"/>
    <w:basedOn w:val="a"/>
    <w:next w:val="a"/>
    <w:link w:val="20"/>
    <w:uiPriority w:val="9"/>
    <w:unhideWhenUsed/>
    <w:qFormat/>
    <w:rsid w:val="00AF1AB7"/>
    <w:pPr>
      <w:keepNext/>
      <w:keepLines/>
      <w:spacing w:before="200" w:after="0" w:line="240" w:lineRule="auto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  <w:lang w:val="x-none" w:eastAsia="x-none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E08D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462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E90940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AF1AB7"/>
    <w:rPr>
      <w:rFonts w:ascii="Cambria" w:eastAsia="Times New Roman" w:hAnsi="Cambria" w:cs="Times New Roman"/>
      <w:b/>
      <w:bCs/>
      <w:color w:val="4F81BD"/>
      <w:sz w:val="26"/>
      <w:szCs w:val="26"/>
      <w:lang w:val="x-none" w:eastAsia="x-none"/>
    </w:rPr>
  </w:style>
  <w:style w:type="paragraph" w:styleId="a5">
    <w:name w:val="Balloon Text"/>
    <w:basedOn w:val="a"/>
    <w:link w:val="a6"/>
    <w:uiPriority w:val="99"/>
    <w:semiHidden/>
    <w:unhideWhenUsed/>
    <w:rsid w:val="009E08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9E08D3"/>
    <w:rPr>
      <w:rFonts w:ascii="Segoe UI" w:hAnsi="Segoe UI" w:cs="Segoe UI"/>
      <w:sz w:val="18"/>
      <w:szCs w:val="18"/>
    </w:rPr>
  </w:style>
  <w:style w:type="character" w:customStyle="1" w:styleId="30">
    <w:name w:val="Заголовок 3 Знак"/>
    <w:basedOn w:val="a0"/>
    <w:link w:val="3"/>
    <w:uiPriority w:val="9"/>
    <w:semiHidden/>
    <w:rsid w:val="009E08D3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41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3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352</TotalTime>
  <Pages>1</Pages>
  <Words>126</Words>
  <Characters>723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31</cp:revision>
  <cp:lastPrinted>2025-09-24T10:21:00Z</cp:lastPrinted>
  <dcterms:created xsi:type="dcterms:W3CDTF">2024-12-16T13:33:00Z</dcterms:created>
  <dcterms:modified xsi:type="dcterms:W3CDTF">2025-09-29T12:32:00Z</dcterms:modified>
</cp:coreProperties>
</file>